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81" w:rsidRPr="004B6E05" w:rsidRDefault="00A52881" w:rsidP="00D91F58">
      <w:pPr>
        <w:pStyle w:val="Standard"/>
        <w:widowControl w:val="0"/>
        <w:suppressAutoHyphens w:val="0"/>
        <w:contextualSpacing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60625">
        <w:rPr>
          <w:b/>
          <w:sz w:val="28"/>
          <w:szCs w:val="28"/>
          <w:lang w:val="ru-RU"/>
        </w:rPr>
        <w:t xml:space="preserve">                                                          </w:t>
      </w:r>
      <w:r w:rsidR="00EC2B34">
        <w:rPr>
          <w:b/>
          <w:sz w:val="28"/>
          <w:szCs w:val="28"/>
          <w:lang w:val="ru-RU"/>
        </w:rPr>
        <w:t xml:space="preserve">       </w:t>
      </w:r>
      <w:r w:rsidR="00B9518C">
        <w:rPr>
          <w:b/>
          <w:sz w:val="28"/>
          <w:szCs w:val="28"/>
          <w:lang w:val="ru-RU"/>
        </w:rPr>
        <w:t xml:space="preserve">                                    </w:t>
      </w:r>
    </w:p>
    <w:p w:rsidR="00986BD3" w:rsidRDefault="00986BD3" w:rsidP="00B9518C">
      <w:pPr>
        <w:jc w:val="center"/>
        <w:rPr>
          <w:b/>
        </w:rPr>
      </w:pPr>
    </w:p>
    <w:p w:rsidR="00B9518C" w:rsidRPr="00B9518C" w:rsidRDefault="00B9518C" w:rsidP="00B9518C">
      <w:pPr>
        <w:jc w:val="center"/>
        <w:rPr>
          <w:b/>
        </w:rPr>
      </w:pPr>
      <w:r w:rsidRPr="00B9518C">
        <w:rPr>
          <w:b/>
        </w:rPr>
        <w:t>РОССИЙСКАЯ ФЕДЕРАЦИЯ</w:t>
      </w:r>
    </w:p>
    <w:p w:rsidR="00B9518C" w:rsidRPr="00B9518C" w:rsidRDefault="00B9518C" w:rsidP="00B9518C">
      <w:pPr>
        <w:jc w:val="center"/>
        <w:rPr>
          <w:b/>
        </w:rPr>
      </w:pPr>
      <w:r w:rsidRPr="00B9518C">
        <w:rPr>
          <w:b/>
        </w:rPr>
        <w:t>Иркутская область</w:t>
      </w:r>
    </w:p>
    <w:p w:rsidR="00B9518C" w:rsidRPr="00B9518C" w:rsidRDefault="00B9518C" w:rsidP="00B9518C">
      <w:pPr>
        <w:jc w:val="center"/>
        <w:rPr>
          <w:b/>
        </w:rPr>
      </w:pPr>
      <w:r w:rsidRPr="00B9518C">
        <w:rPr>
          <w:b/>
        </w:rPr>
        <w:t>Усть-Илимский район</w:t>
      </w:r>
    </w:p>
    <w:p w:rsidR="00B9518C" w:rsidRPr="00B9518C" w:rsidRDefault="00986BD3" w:rsidP="00B9518C">
      <w:pPr>
        <w:jc w:val="center"/>
        <w:rPr>
          <w:b/>
        </w:rPr>
      </w:pPr>
      <w:r>
        <w:rPr>
          <w:b/>
        </w:rPr>
        <w:t>Невонское</w:t>
      </w:r>
      <w:r w:rsidR="00B9518C" w:rsidRPr="00B9518C">
        <w:rPr>
          <w:b/>
        </w:rPr>
        <w:t xml:space="preserve"> муниципальное образование </w:t>
      </w:r>
    </w:p>
    <w:p w:rsidR="00B9518C" w:rsidRPr="00B9518C" w:rsidRDefault="00B9518C" w:rsidP="00B9518C">
      <w:pPr>
        <w:jc w:val="center"/>
      </w:pPr>
    </w:p>
    <w:p w:rsidR="00B9518C" w:rsidRPr="00B9518C" w:rsidRDefault="00B9518C" w:rsidP="00B9518C">
      <w:pPr>
        <w:jc w:val="center"/>
      </w:pPr>
      <w:r w:rsidRPr="00B9518C">
        <w:t>АДМИНИСТРАЦИЯ</w:t>
      </w:r>
    </w:p>
    <w:p w:rsidR="00B9518C" w:rsidRPr="00B9518C" w:rsidRDefault="00B9518C" w:rsidP="00B9518C">
      <w:pPr>
        <w:jc w:val="center"/>
        <w:rPr>
          <w:b/>
        </w:rPr>
      </w:pPr>
    </w:p>
    <w:p w:rsidR="00B9518C" w:rsidRPr="00B9518C" w:rsidRDefault="00B9518C" w:rsidP="00B9518C">
      <w:pPr>
        <w:jc w:val="center"/>
        <w:rPr>
          <w:b/>
        </w:rPr>
      </w:pPr>
      <w:proofErr w:type="gramStart"/>
      <w:r w:rsidRPr="00B9518C">
        <w:rPr>
          <w:b/>
        </w:rPr>
        <w:t>П</w:t>
      </w:r>
      <w:proofErr w:type="gramEnd"/>
      <w:r w:rsidRPr="00B9518C">
        <w:rPr>
          <w:b/>
        </w:rPr>
        <w:t xml:space="preserve"> О С Т А Н О В Л Е Н И Е</w:t>
      </w:r>
    </w:p>
    <w:p w:rsidR="00B9518C" w:rsidRPr="00B9518C" w:rsidRDefault="00B9518C" w:rsidP="00B9518C">
      <w:pPr>
        <w:rPr>
          <w:sz w:val="28"/>
          <w:szCs w:val="28"/>
        </w:rPr>
      </w:pPr>
    </w:p>
    <w:p w:rsidR="00B9518C" w:rsidRPr="00B9518C" w:rsidRDefault="00B9518C" w:rsidP="00B9518C">
      <w:pPr>
        <w:rPr>
          <w:sz w:val="28"/>
          <w:szCs w:val="28"/>
        </w:rPr>
      </w:pPr>
      <w:r w:rsidRPr="00B9518C">
        <w:rPr>
          <w:sz w:val="28"/>
          <w:szCs w:val="28"/>
        </w:rPr>
        <w:t xml:space="preserve">  </w:t>
      </w:r>
    </w:p>
    <w:p w:rsidR="00B9518C" w:rsidRPr="00B9518C" w:rsidRDefault="00B9518C" w:rsidP="00B9518C">
      <w:pPr>
        <w:jc w:val="center"/>
        <w:rPr>
          <w:sz w:val="28"/>
          <w:szCs w:val="28"/>
        </w:rPr>
      </w:pPr>
      <w:r w:rsidRPr="00786916">
        <w:t xml:space="preserve">от </w:t>
      </w:r>
      <w:r w:rsidR="00D91F58" w:rsidRPr="00786916">
        <w:t>14.04.2023</w:t>
      </w:r>
      <w:r w:rsidRPr="00786916">
        <w:t xml:space="preserve"> г.                                                                                                                    № </w:t>
      </w:r>
      <w:r w:rsidR="00D91F58" w:rsidRPr="00786916">
        <w:t>80</w:t>
      </w:r>
      <w:r w:rsidRPr="00786916">
        <w:t xml:space="preserve">   </w:t>
      </w:r>
      <w:r w:rsidRPr="00B9518C">
        <w:t xml:space="preserve">                                                              </w:t>
      </w:r>
      <w:r w:rsidR="00986BD3">
        <w:t xml:space="preserve">                     п. Невон</w:t>
      </w:r>
    </w:p>
    <w:p w:rsidR="00C81494" w:rsidRDefault="00C81494" w:rsidP="006F382D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</w:p>
    <w:p w:rsidR="00EC2B34" w:rsidRDefault="00EC2B34" w:rsidP="006F382D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</w:p>
    <w:p w:rsidR="00EC2B34" w:rsidRPr="00C63FDD" w:rsidRDefault="00EC2B34" w:rsidP="006F382D">
      <w:pPr>
        <w:pStyle w:val="Standard"/>
        <w:widowControl w:val="0"/>
        <w:suppressAutoHyphens w:val="0"/>
        <w:contextualSpacing/>
        <w:jc w:val="center"/>
        <w:rPr>
          <w:lang w:val="ru-RU"/>
        </w:rPr>
      </w:pPr>
    </w:p>
    <w:p w:rsidR="00786916" w:rsidRDefault="00C81494" w:rsidP="00786916">
      <w:r w:rsidRPr="00B9518C">
        <w:t xml:space="preserve">Об утверждении перечня мест, на которые </w:t>
      </w:r>
    </w:p>
    <w:p w:rsidR="00786916" w:rsidRDefault="00C81494" w:rsidP="00786916">
      <w:r w:rsidRPr="00B9518C">
        <w:t xml:space="preserve">запрещается возвращать животных </w:t>
      </w:r>
      <w:proofErr w:type="gramStart"/>
      <w:r w:rsidRPr="00B9518C">
        <w:t>без</w:t>
      </w:r>
      <w:proofErr w:type="gramEnd"/>
      <w:r w:rsidRPr="00B9518C">
        <w:t xml:space="preserve"> </w:t>
      </w:r>
    </w:p>
    <w:p w:rsidR="00786916" w:rsidRDefault="00C81494" w:rsidP="00786916">
      <w:r w:rsidRPr="00B9518C">
        <w:t xml:space="preserve">владельцев, и перечня лиц, уполномоченных </w:t>
      </w:r>
    </w:p>
    <w:p w:rsidR="00786916" w:rsidRDefault="00C81494" w:rsidP="00786916">
      <w:r w:rsidRPr="00B9518C">
        <w:t>на принятие решений</w:t>
      </w:r>
      <w:r w:rsidR="00786916">
        <w:t xml:space="preserve"> </w:t>
      </w:r>
      <w:r w:rsidRPr="00B9518C">
        <w:t xml:space="preserve">о возврате животных </w:t>
      </w:r>
    </w:p>
    <w:p w:rsidR="00B9518C" w:rsidRDefault="00C81494" w:rsidP="00786916">
      <w:r w:rsidRPr="00B9518C">
        <w:t>без владельцев на прежние места их обитания</w:t>
      </w:r>
    </w:p>
    <w:p w:rsidR="00A52881" w:rsidRPr="00B9518C" w:rsidRDefault="00C81494" w:rsidP="00786916">
      <w:r w:rsidRPr="00B9518C">
        <w:t xml:space="preserve">на территории </w:t>
      </w:r>
      <w:r w:rsidR="00986BD3">
        <w:t>Невонского</w:t>
      </w:r>
      <w:r w:rsidR="00B9518C">
        <w:t xml:space="preserve"> </w:t>
      </w:r>
      <w:r w:rsidRPr="00B9518C">
        <w:t>муниципального образования</w:t>
      </w:r>
    </w:p>
    <w:p w:rsidR="00992968" w:rsidRDefault="00992968" w:rsidP="006F382D">
      <w:pPr>
        <w:pStyle w:val="ConsTitle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494" w:rsidRPr="00E83F7C" w:rsidRDefault="00C81494" w:rsidP="00C81494">
      <w:pPr>
        <w:pStyle w:val="WW-"/>
        <w:ind w:firstLine="708"/>
      </w:pPr>
      <w:r w:rsidRPr="00E83F7C">
        <w:t xml:space="preserve">В </w:t>
      </w:r>
      <w:r>
        <w:t>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786916">
        <w:t xml:space="preserve"> руководствуясь</w:t>
      </w:r>
      <w:r w:rsidR="00B9518C">
        <w:t xml:space="preserve"> </w:t>
      </w:r>
      <w:r w:rsidRPr="00E83F7C">
        <w:t>Уста</w:t>
      </w:r>
      <w:r>
        <w:t xml:space="preserve">вом </w:t>
      </w:r>
      <w:r w:rsidR="00786916">
        <w:t>Невонского муниципального образования</w:t>
      </w:r>
      <w:r w:rsidRPr="00E83F7C">
        <w:t xml:space="preserve"> муниципального о</w:t>
      </w:r>
      <w:r>
        <w:t>бразования</w:t>
      </w:r>
      <w:r w:rsidRPr="00E83F7C">
        <w:t>,</w:t>
      </w:r>
      <w:r w:rsidR="00786916">
        <w:t xml:space="preserve"> администрация Невонского муниципального образования,</w:t>
      </w:r>
    </w:p>
    <w:p w:rsidR="00C81494" w:rsidRPr="00E83F7C" w:rsidRDefault="00C81494" w:rsidP="00C81494">
      <w:pPr>
        <w:pStyle w:val="WW-"/>
        <w:ind w:firstLine="708"/>
      </w:pPr>
    </w:p>
    <w:p w:rsidR="00C81494" w:rsidRPr="00E83F7C" w:rsidRDefault="00786916" w:rsidP="00C81494">
      <w:pPr>
        <w:pStyle w:val="WW-"/>
        <w:ind w:firstLine="0"/>
        <w:jc w:val="center"/>
      </w:pPr>
      <w:r>
        <w:t>ПОСТАНОВЛЯЕТ:</w:t>
      </w:r>
    </w:p>
    <w:p w:rsidR="00C81494" w:rsidRPr="00E83F7C" w:rsidRDefault="00C81494" w:rsidP="00C81494">
      <w:pPr>
        <w:pStyle w:val="WW-"/>
        <w:jc w:val="center"/>
      </w:pPr>
    </w:p>
    <w:p w:rsidR="00C81494" w:rsidRPr="00E83F7C" w:rsidRDefault="00C81494" w:rsidP="00EC2B34">
      <w:pPr>
        <w:pStyle w:val="WW-"/>
        <w:ind w:firstLine="709"/>
      </w:pPr>
      <w:r w:rsidRPr="00E83F7C">
        <w:t xml:space="preserve">1. Утвердить </w:t>
      </w:r>
      <w:r>
        <w:t>Перечень мест, на которые запрещается возвращать животных без владельцев</w:t>
      </w:r>
      <w:r w:rsidR="00986BD3">
        <w:t xml:space="preserve"> на территории Невонского</w:t>
      </w:r>
      <w:r w:rsidR="00B9518C" w:rsidRPr="00B9518C">
        <w:t xml:space="preserve"> муниципального образования</w:t>
      </w:r>
      <w:r>
        <w:t xml:space="preserve"> (приложение № 1).</w:t>
      </w:r>
    </w:p>
    <w:p w:rsidR="00B9518C" w:rsidRDefault="00C81494" w:rsidP="00B9518C">
      <w:pPr>
        <w:pStyle w:val="ConsNormal"/>
        <w:autoSpaceDE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F7C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</w:t>
      </w:r>
      <w:r w:rsidR="00986BD3">
        <w:rPr>
          <w:rFonts w:ascii="Times New Roman" w:hAnsi="Times New Roman" w:cs="Times New Roman"/>
          <w:sz w:val="24"/>
          <w:szCs w:val="24"/>
        </w:rPr>
        <w:t>на территории Невонского</w:t>
      </w:r>
      <w:r w:rsidR="00B9518C" w:rsidRPr="00B951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B9518C" w:rsidRPr="00B9518C" w:rsidRDefault="00B9518C" w:rsidP="00B9518C">
      <w:pPr>
        <w:pStyle w:val="ConsNormal"/>
        <w:autoSpaceDE/>
        <w:ind w:right="0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95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Pr="00B9518C">
        <w:rPr>
          <w:rFonts w:ascii="Times New Roman" w:hAnsi="Times New Roman" w:cs="Times New Roman"/>
          <w:sz w:val="24"/>
          <w:szCs w:val="24"/>
        </w:rPr>
        <w:t>опуб</w:t>
      </w:r>
      <w:r w:rsidR="00986BD3">
        <w:rPr>
          <w:rFonts w:ascii="Times New Roman" w:hAnsi="Times New Roman" w:cs="Times New Roman"/>
          <w:sz w:val="24"/>
          <w:szCs w:val="24"/>
        </w:rPr>
        <w:t>ликовать в газете «В</w:t>
      </w:r>
      <w:r w:rsidRPr="00B9518C">
        <w:rPr>
          <w:rFonts w:ascii="Times New Roman" w:hAnsi="Times New Roman" w:cs="Times New Roman"/>
          <w:sz w:val="24"/>
          <w:szCs w:val="24"/>
        </w:rPr>
        <w:t>естник</w:t>
      </w:r>
      <w:r w:rsidR="00986BD3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  <w:r w:rsidRPr="00B9518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</w:t>
      </w:r>
      <w:r w:rsidR="00986BD3">
        <w:rPr>
          <w:rFonts w:ascii="Times New Roman" w:hAnsi="Times New Roman" w:cs="Times New Roman"/>
          <w:sz w:val="24"/>
          <w:szCs w:val="24"/>
        </w:rPr>
        <w:t>сайте Администрации Невонского</w:t>
      </w:r>
      <w:r w:rsidRPr="00B951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B9518C" w:rsidRPr="00B9518C" w:rsidRDefault="00B9518C" w:rsidP="00B9518C">
      <w:pPr>
        <w:spacing w:line="0" w:lineRule="atLeast"/>
        <w:jc w:val="both"/>
      </w:pPr>
      <w:r w:rsidRPr="00B9518C">
        <w:tab/>
      </w:r>
    </w:p>
    <w:p w:rsidR="00B9518C" w:rsidRPr="00B9518C" w:rsidRDefault="00B9518C" w:rsidP="00B9518C">
      <w:pPr>
        <w:ind w:left="360"/>
        <w:jc w:val="both"/>
      </w:pPr>
    </w:p>
    <w:p w:rsidR="00B9518C" w:rsidRPr="00B9518C" w:rsidRDefault="00B9518C" w:rsidP="00B9518C">
      <w:pPr>
        <w:ind w:left="360"/>
        <w:jc w:val="both"/>
      </w:pPr>
    </w:p>
    <w:p w:rsidR="00B9518C" w:rsidRPr="00B9518C" w:rsidRDefault="00986BD3" w:rsidP="00786916">
      <w:pPr>
        <w:jc w:val="both"/>
      </w:pPr>
      <w:r>
        <w:t>Глава администрации Невонского</w:t>
      </w:r>
    </w:p>
    <w:p w:rsidR="00B9518C" w:rsidRPr="00B9518C" w:rsidRDefault="00B9518C" w:rsidP="00786916">
      <w:pPr>
        <w:jc w:val="both"/>
      </w:pPr>
      <w:r w:rsidRPr="00B9518C">
        <w:t xml:space="preserve">муниципального образования                                                            </w:t>
      </w:r>
      <w:r w:rsidR="00786916">
        <w:t xml:space="preserve">               </w:t>
      </w:r>
      <w:r w:rsidRPr="00B9518C">
        <w:t xml:space="preserve">   </w:t>
      </w:r>
      <w:r w:rsidR="00986BD3">
        <w:t>В.А. Погодаева</w:t>
      </w:r>
    </w:p>
    <w:p w:rsidR="00C63FDD" w:rsidRPr="00C63FDD" w:rsidRDefault="00C63FDD" w:rsidP="00786916">
      <w:pPr>
        <w:autoSpaceDE w:val="0"/>
        <w:autoSpaceDN w:val="0"/>
        <w:adjustRightInd w:val="0"/>
        <w:outlineLvl w:val="0"/>
        <w:rPr>
          <w:bCs/>
        </w:rPr>
      </w:pPr>
    </w:p>
    <w:p w:rsidR="00A52881" w:rsidRPr="00C63FDD" w:rsidRDefault="00A52881" w:rsidP="00786916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52881" w:rsidRDefault="00A52881" w:rsidP="006F382D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C63FDD" w:rsidRDefault="00C63FDD" w:rsidP="006F382D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C63FDD" w:rsidRDefault="00C63FDD" w:rsidP="006F382D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C63FDD" w:rsidRDefault="00C63FDD" w:rsidP="006F382D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B9518C" w:rsidRDefault="00B9518C" w:rsidP="006F382D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B9518C" w:rsidRDefault="00B9518C" w:rsidP="006F382D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B9518C" w:rsidRDefault="00B9518C" w:rsidP="006F382D">
      <w:pPr>
        <w:autoSpaceDE w:val="0"/>
        <w:autoSpaceDN w:val="0"/>
        <w:adjustRightInd w:val="0"/>
        <w:ind w:left="5103"/>
        <w:jc w:val="center"/>
        <w:outlineLvl w:val="0"/>
        <w:rPr>
          <w:bCs/>
        </w:rPr>
      </w:pPr>
    </w:p>
    <w:p w:rsidR="00D91F58" w:rsidRDefault="00D91F58" w:rsidP="00C63FDD">
      <w:pPr>
        <w:autoSpaceDE w:val="0"/>
        <w:autoSpaceDN w:val="0"/>
        <w:adjustRightInd w:val="0"/>
        <w:ind w:left="4253"/>
        <w:jc w:val="right"/>
        <w:outlineLvl w:val="0"/>
        <w:rPr>
          <w:bCs/>
        </w:rPr>
      </w:pPr>
    </w:p>
    <w:p w:rsidR="00C52C26" w:rsidRPr="00C81494" w:rsidRDefault="001A4600" w:rsidP="00C63FDD">
      <w:pPr>
        <w:autoSpaceDE w:val="0"/>
        <w:autoSpaceDN w:val="0"/>
        <w:adjustRightInd w:val="0"/>
        <w:ind w:left="4253"/>
        <w:jc w:val="right"/>
        <w:outlineLvl w:val="0"/>
        <w:rPr>
          <w:bCs/>
        </w:rPr>
      </w:pPr>
      <w:r w:rsidRPr="00C81494">
        <w:rPr>
          <w:bCs/>
        </w:rPr>
        <w:t xml:space="preserve">Приложение </w:t>
      </w:r>
      <w:r w:rsidR="00C81494">
        <w:rPr>
          <w:bCs/>
        </w:rPr>
        <w:t>№ 1</w:t>
      </w:r>
    </w:p>
    <w:p w:rsidR="00C81494" w:rsidRDefault="00C63FDD" w:rsidP="00C63FDD">
      <w:pPr>
        <w:ind w:left="4253"/>
        <w:jc w:val="right"/>
      </w:pPr>
      <w:r>
        <w:t>к постановлению</w:t>
      </w:r>
    </w:p>
    <w:p w:rsidR="00C81494" w:rsidRDefault="00C63FDD" w:rsidP="00C63FDD">
      <w:pPr>
        <w:ind w:left="4253"/>
        <w:jc w:val="right"/>
      </w:pPr>
      <w:r>
        <w:t xml:space="preserve"> администрации </w:t>
      </w:r>
      <w:r w:rsidR="00986BD3">
        <w:t>Невонского</w:t>
      </w:r>
      <w:r>
        <w:t xml:space="preserve"> </w:t>
      </w:r>
    </w:p>
    <w:p w:rsidR="00C52C26" w:rsidRPr="00C63FDD" w:rsidRDefault="00C63FDD" w:rsidP="00C63FDD">
      <w:pPr>
        <w:ind w:left="4253"/>
        <w:jc w:val="right"/>
      </w:pPr>
      <w:r>
        <w:t>муниципального образования</w:t>
      </w:r>
    </w:p>
    <w:p w:rsidR="00C52C26" w:rsidRPr="00C63FDD" w:rsidRDefault="00C81494" w:rsidP="00C63FDD">
      <w:pPr>
        <w:ind w:left="4253"/>
        <w:jc w:val="right"/>
      </w:pPr>
      <w:r>
        <w:t xml:space="preserve">от </w:t>
      </w:r>
      <w:r w:rsidR="00D91F58">
        <w:t>14.04.2023</w:t>
      </w:r>
      <w:r>
        <w:t xml:space="preserve"> № </w:t>
      </w:r>
      <w:r w:rsidR="00D91F58">
        <w:t>80</w:t>
      </w:r>
    </w:p>
    <w:p w:rsidR="00C81494" w:rsidRDefault="00C81494" w:rsidP="00C81494">
      <w:pPr>
        <w:jc w:val="center"/>
      </w:pPr>
    </w:p>
    <w:p w:rsidR="00C81494" w:rsidRDefault="00C81494" w:rsidP="00C81494">
      <w:pPr>
        <w:jc w:val="center"/>
      </w:pPr>
    </w:p>
    <w:p w:rsidR="00C81494" w:rsidRDefault="00C81494" w:rsidP="00C81494">
      <w:pPr>
        <w:jc w:val="center"/>
      </w:pPr>
    </w:p>
    <w:p w:rsidR="00C81494" w:rsidRDefault="00C81494" w:rsidP="00C81494">
      <w:pPr>
        <w:jc w:val="center"/>
      </w:pPr>
    </w:p>
    <w:p w:rsidR="00C81494" w:rsidRDefault="00C81494" w:rsidP="00C81494">
      <w:pPr>
        <w:jc w:val="center"/>
      </w:pPr>
    </w:p>
    <w:p w:rsidR="00C81494" w:rsidRDefault="00C81494" w:rsidP="00C81494">
      <w:pPr>
        <w:jc w:val="center"/>
      </w:pPr>
    </w:p>
    <w:p w:rsidR="00C81494" w:rsidRPr="00786916" w:rsidRDefault="00C81494" w:rsidP="00C81494">
      <w:pPr>
        <w:jc w:val="center"/>
      </w:pPr>
      <w:r w:rsidRPr="00786916">
        <w:t>Перечень мест, на которые запрещается</w:t>
      </w:r>
      <w:r w:rsidR="00B9518C" w:rsidRPr="00786916">
        <w:t xml:space="preserve"> </w:t>
      </w:r>
      <w:r w:rsidRPr="00786916">
        <w:t>возвращать животных без владельцев</w:t>
      </w:r>
      <w:r w:rsidR="00986BD3" w:rsidRPr="00786916">
        <w:t xml:space="preserve"> на территории Невонского</w:t>
      </w:r>
      <w:r w:rsidR="00B9518C" w:rsidRPr="00786916">
        <w:t xml:space="preserve"> муниципального образования</w:t>
      </w:r>
    </w:p>
    <w:p w:rsidR="00C81494" w:rsidRDefault="00C81494" w:rsidP="00C81494">
      <w:pPr>
        <w:jc w:val="center"/>
      </w:pPr>
    </w:p>
    <w:p w:rsidR="00C81494" w:rsidRPr="00C81494" w:rsidRDefault="00C81494" w:rsidP="00C81494">
      <w:pPr>
        <w:jc w:val="both"/>
      </w:pPr>
      <w:r w:rsidRPr="00C81494">
        <w:t>- территории учреждений социальной сферы;</w:t>
      </w:r>
    </w:p>
    <w:p w:rsidR="00C81494" w:rsidRPr="00C81494" w:rsidRDefault="00C81494" w:rsidP="00C81494">
      <w:pPr>
        <w:jc w:val="both"/>
      </w:pPr>
      <w:r w:rsidRPr="00C81494">
        <w:t>- территории объектов здравоохранения;</w:t>
      </w:r>
    </w:p>
    <w:p w:rsidR="00C81494" w:rsidRPr="00C81494" w:rsidRDefault="00C81494" w:rsidP="00C81494">
      <w:pPr>
        <w:jc w:val="both"/>
      </w:pPr>
      <w:r w:rsidRPr="00C81494">
        <w:t>- территории образовательных учреждений (школы, детские сады);</w:t>
      </w:r>
    </w:p>
    <w:p w:rsidR="00C81494" w:rsidRPr="00C81494" w:rsidRDefault="00C81494" w:rsidP="00C81494">
      <w:pPr>
        <w:jc w:val="both"/>
      </w:pPr>
      <w:r w:rsidRPr="00C81494">
        <w:t xml:space="preserve">- детские </w:t>
      </w:r>
      <w:r w:rsidR="00B9518C">
        <w:t xml:space="preserve">игровые и спортивные </w:t>
      </w:r>
      <w:r w:rsidRPr="00C81494">
        <w:t>площадки;</w:t>
      </w:r>
    </w:p>
    <w:p w:rsidR="00B9518C" w:rsidRDefault="00B9518C" w:rsidP="00B9518C">
      <w:pPr>
        <w:jc w:val="both"/>
      </w:pPr>
      <w:r>
        <w:t>- территории торговых объектов;</w:t>
      </w:r>
    </w:p>
    <w:p w:rsidR="00C81494" w:rsidRDefault="00B9518C" w:rsidP="00B9518C">
      <w:pPr>
        <w:jc w:val="both"/>
      </w:pPr>
      <w:r w:rsidRPr="00B9518C">
        <w:t xml:space="preserve"> </w:t>
      </w:r>
      <w:r>
        <w:t>- территории, прилегающие к организациям общественного питания;</w:t>
      </w:r>
    </w:p>
    <w:p w:rsidR="00B9518C" w:rsidRDefault="00B9518C" w:rsidP="00B9518C">
      <w:pPr>
        <w:jc w:val="both"/>
      </w:pPr>
      <w:r>
        <w:t>-</w:t>
      </w:r>
      <w:r w:rsidR="004B4C11">
        <w:t xml:space="preserve"> </w:t>
      </w:r>
      <w:r>
        <w:t>территории</w:t>
      </w:r>
      <w:r w:rsidRPr="00B9518C">
        <w:t xml:space="preserve"> </w:t>
      </w:r>
      <w:r>
        <w:t>проведения массовых мероприятий, размещения средств информации;</w:t>
      </w:r>
    </w:p>
    <w:p w:rsidR="00B9518C" w:rsidRDefault="00B9518C" w:rsidP="00B9518C">
      <w:pPr>
        <w:jc w:val="both"/>
      </w:pPr>
      <w:r>
        <w:t>- места, предназначенные для выгула домашних животных;</w:t>
      </w:r>
    </w:p>
    <w:p w:rsidR="00B9518C" w:rsidRDefault="00B9518C" w:rsidP="00B9518C">
      <w:pPr>
        <w:jc w:val="both"/>
      </w:pPr>
      <w:r>
        <w:t>- кладбища и мемориальные зоны;</w:t>
      </w:r>
    </w:p>
    <w:p w:rsidR="00B9518C" w:rsidRPr="00C81494" w:rsidRDefault="00B9518C" w:rsidP="00B9518C">
      <w:pPr>
        <w:jc w:val="both"/>
      </w:pPr>
      <w:r>
        <w:t>- другие территории, которыми беспрепятственно пользуется неограниченный круг лиц.</w:t>
      </w:r>
    </w:p>
    <w:p w:rsidR="00C81494" w:rsidRPr="00C81494" w:rsidRDefault="00C81494" w:rsidP="00C81494">
      <w:pPr>
        <w:jc w:val="both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C81494" w:rsidRDefault="00C81494" w:rsidP="00C81494">
      <w:pPr>
        <w:jc w:val="right"/>
      </w:pPr>
    </w:p>
    <w:p w:rsidR="00B9518C" w:rsidRDefault="00B9518C" w:rsidP="00C81494">
      <w:pPr>
        <w:jc w:val="right"/>
      </w:pPr>
    </w:p>
    <w:p w:rsidR="004B4C11" w:rsidRDefault="004B4C11" w:rsidP="00C81494">
      <w:pPr>
        <w:jc w:val="right"/>
      </w:pPr>
    </w:p>
    <w:p w:rsidR="004B4C11" w:rsidRDefault="004B4C11" w:rsidP="00C81494">
      <w:pPr>
        <w:jc w:val="right"/>
      </w:pPr>
    </w:p>
    <w:p w:rsidR="00D91F58" w:rsidRDefault="00D91F58" w:rsidP="00C81494">
      <w:pPr>
        <w:jc w:val="right"/>
      </w:pPr>
    </w:p>
    <w:p w:rsidR="00C81494" w:rsidRDefault="00C81494" w:rsidP="00C81494">
      <w:pPr>
        <w:jc w:val="right"/>
      </w:pPr>
      <w:r>
        <w:t>Приложение № 2</w:t>
      </w:r>
    </w:p>
    <w:p w:rsidR="00C81494" w:rsidRDefault="00C81494" w:rsidP="00C81494">
      <w:pPr>
        <w:jc w:val="right"/>
      </w:pPr>
      <w:r>
        <w:t>к постановлению</w:t>
      </w:r>
    </w:p>
    <w:p w:rsidR="00C81494" w:rsidRDefault="00C81494" w:rsidP="00C81494">
      <w:pPr>
        <w:jc w:val="right"/>
      </w:pPr>
      <w:r>
        <w:t xml:space="preserve">администрации </w:t>
      </w:r>
      <w:r w:rsidR="00986BD3">
        <w:t>Невонского</w:t>
      </w:r>
      <w:r>
        <w:t xml:space="preserve"> </w:t>
      </w:r>
    </w:p>
    <w:p w:rsidR="00C81494" w:rsidRDefault="00C81494" w:rsidP="00C81494">
      <w:pPr>
        <w:jc w:val="right"/>
      </w:pPr>
      <w:r>
        <w:t>муниципального образования</w:t>
      </w:r>
    </w:p>
    <w:p w:rsidR="00C81494" w:rsidRDefault="00D91F58" w:rsidP="00C81494">
      <w:pPr>
        <w:jc w:val="right"/>
      </w:pPr>
      <w:r>
        <w:t>от 14.04.2023</w:t>
      </w:r>
      <w:r w:rsidR="00C81494">
        <w:t xml:space="preserve"> № </w:t>
      </w:r>
      <w:r>
        <w:t>80</w:t>
      </w:r>
    </w:p>
    <w:p w:rsidR="00C81494" w:rsidRDefault="00C81494" w:rsidP="00C81494">
      <w:pPr>
        <w:pStyle w:val="WW-"/>
        <w:jc w:val="center"/>
      </w:pPr>
    </w:p>
    <w:p w:rsidR="00C81494" w:rsidRDefault="00C81494" w:rsidP="00C81494">
      <w:pPr>
        <w:pStyle w:val="WW-"/>
        <w:jc w:val="center"/>
      </w:pPr>
    </w:p>
    <w:p w:rsidR="00C81494" w:rsidRDefault="00C81494" w:rsidP="00C81494">
      <w:pPr>
        <w:pStyle w:val="WW-"/>
        <w:jc w:val="center"/>
      </w:pPr>
    </w:p>
    <w:p w:rsidR="00C81494" w:rsidRDefault="00C81494" w:rsidP="00C81494">
      <w:pPr>
        <w:pStyle w:val="WW-"/>
        <w:jc w:val="center"/>
      </w:pPr>
    </w:p>
    <w:p w:rsidR="00C81494" w:rsidRDefault="00C81494" w:rsidP="00C81494">
      <w:pPr>
        <w:pStyle w:val="WW-"/>
        <w:jc w:val="center"/>
      </w:pPr>
    </w:p>
    <w:p w:rsidR="00C81494" w:rsidRPr="00B9518C" w:rsidRDefault="00C81494" w:rsidP="00C81494">
      <w:pPr>
        <w:pStyle w:val="WW-"/>
        <w:jc w:val="center"/>
      </w:pPr>
      <w:r w:rsidRPr="00B9518C">
        <w:t>Перечень лиц, уполномоченных на принятие решений о возврате животных без владельцев на прежние места их обитания</w:t>
      </w:r>
    </w:p>
    <w:p w:rsidR="00C81494" w:rsidRDefault="00C81494" w:rsidP="00C81494">
      <w:pPr>
        <w:rPr>
          <w:sz w:val="28"/>
          <w:szCs w:val="28"/>
          <w:lang w:eastAsia="zh-CN"/>
        </w:rPr>
      </w:pPr>
    </w:p>
    <w:p w:rsidR="00EC2B34" w:rsidRPr="00EC2B34" w:rsidRDefault="00EC2B34" w:rsidP="00C81494">
      <w:pPr>
        <w:rPr>
          <w:sz w:val="28"/>
          <w:szCs w:val="28"/>
          <w:lang w:eastAsia="zh-CN"/>
        </w:rPr>
      </w:pPr>
    </w:p>
    <w:p w:rsidR="00C81494" w:rsidRDefault="00921122" w:rsidP="00C81494">
      <w:pPr>
        <w:ind w:firstLine="567"/>
      </w:pPr>
      <w:r>
        <w:t>- глава</w:t>
      </w:r>
      <w:r w:rsidR="00C81494">
        <w:t xml:space="preserve"> </w:t>
      </w:r>
      <w:r w:rsidR="00986BD3">
        <w:t>Невонского</w:t>
      </w:r>
      <w:r w:rsidR="00C81494">
        <w:t xml:space="preserve"> муниципального образования</w:t>
      </w:r>
      <w:r w:rsidR="00B9518C">
        <w:t>.</w:t>
      </w:r>
    </w:p>
    <w:p w:rsidR="00C81494" w:rsidRDefault="00C81494" w:rsidP="00C81494">
      <w:pPr>
        <w:ind w:firstLine="567"/>
      </w:pPr>
    </w:p>
    <w:p w:rsidR="00403303" w:rsidRPr="00C63FDD" w:rsidRDefault="00403303" w:rsidP="00C63FDD">
      <w:pPr>
        <w:autoSpaceDE w:val="0"/>
        <w:autoSpaceDN w:val="0"/>
        <w:adjustRightInd w:val="0"/>
        <w:ind w:firstLine="709"/>
        <w:jc w:val="right"/>
      </w:pPr>
    </w:p>
    <w:sectPr w:rsidR="00403303" w:rsidRPr="00C63FDD" w:rsidSect="006F382D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52" w:rsidRDefault="00653852">
      <w:r>
        <w:separator/>
      </w:r>
    </w:p>
  </w:endnote>
  <w:endnote w:type="continuationSeparator" w:id="0">
    <w:p w:rsidR="00653852" w:rsidRDefault="00653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94" w:rsidRDefault="00C81494">
    <w:pPr>
      <w:pStyle w:val="ad"/>
      <w:rPr>
        <w:lang w:val="ru-RU"/>
      </w:rPr>
    </w:pPr>
  </w:p>
  <w:p w:rsidR="00C81494" w:rsidRDefault="00C81494">
    <w:pPr>
      <w:pStyle w:val="ad"/>
      <w:rPr>
        <w:lang w:val="ru-RU"/>
      </w:rPr>
    </w:pPr>
  </w:p>
  <w:p w:rsidR="00C81494" w:rsidRDefault="00C81494">
    <w:pPr>
      <w:pStyle w:val="ad"/>
      <w:rPr>
        <w:lang w:val="ru-RU"/>
      </w:rPr>
    </w:pPr>
  </w:p>
  <w:p w:rsidR="00C81494" w:rsidRPr="00C81494" w:rsidRDefault="00C81494">
    <w:pPr>
      <w:pStyle w:val="ad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52" w:rsidRDefault="00653852">
      <w:r>
        <w:separator/>
      </w:r>
    </w:p>
  </w:footnote>
  <w:footnote w:type="continuationSeparator" w:id="0">
    <w:p w:rsidR="00653852" w:rsidRDefault="00653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20B" w:rsidRPr="00C63FDD" w:rsidRDefault="008F520B">
    <w:pPr>
      <w:pStyle w:val="a4"/>
      <w:jc w:val="center"/>
      <w:rPr>
        <w:lang w:val="ru-RU"/>
      </w:rPr>
    </w:pPr>
  </w:p>
  <w:p w:rsidR="008F520B" w:rsidRDefault="008F52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B8A"/>
    <w:multiLevelType w:val="hybridMultilevel"/>
    <w:tmpl w:val="E774DD86"/>
    <w:lvl w:ilvl="0" w:tplc="48FC38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792B"/>
    <w:multiLevelType w:val="multilevel"/>
    <w:tmpl w:val="F0E65D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95577A"/>
    <w:multiLevelType w:val="multilevel"/>
    <w:tmpl w:val="7CF66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647E7"/>
    <w:multiLevelType w:val="hybridMultilevel"/>
    <w:tmpl w:val="446AFB3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CC67CB"/>
    <w:multiLevelType w:val="hybridMultilevel"/>
    <w:tmpl w:val="2F3C6A26"/>
    <w:lvl w:ilvl="0" w:tplc="48FC38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4D37"/>
    <w:multiLevelType w:val="hybridMultilevel"/>
    <w:tmpl w:val="D020E656"/>
    <w:lvl w:ilvl="0" w:tplc="F0E2B6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47F36"/>
    <w:rsid w:val="0001567F"/>
    <w:rsid w:val="00021768"/>
    <w:rsid w:val="000260D2"/>
    <w:rsid w:val="0004512F"/>
    <w:rsid w:val="00047F36"/>
    <w:rsid w:val="00051CCF"/>
    <w:rsid w:val="000679A5"/>
    <w:rsid w:val="000E7772"/>
    <w:rsid w:val="00111F00"/>
    <w:rsid w:val="00126663"/>
    <w:rsid w:val="001306AB"/>
    <w:rsid w:val="00141480"/>
    <w:rsid w:val="00142EED"/>
    <w:rsid w:val="00143A42"/>
    <w:rsid w:val="001727E4"/>
    <w:rsid w:val="00194DE2"/>
    <w:rsid w:val="001A0B07"/>
    <w:rsid w:val="001A4600"/>
    <w:rsid w:val="001B49D9"/>
    <w:rsid w:val="001B50BC"/>
    <w:rsid w:val="001C6169"/>
    <w:rsid w:val="001D32AE"/>
    <w:rsid w:val="001F378C"/>
    <w:rsid w:val="00220676"/>
    <w:rsid w:val="00234BE1"/>
    <w:rsid w:val="002364D6"/>
    <w:rsid w:val="0024720E"/>
    <w:rsid w:val="0028060E"/>
    <w:rsid w:val="002811AB"/>
    <w:rsid w:val="002834F6"/>
    <w:rsid w:val="0028491E"/>
    <w:rsid w:val="0029606E"/>
    <w:rsid w:val="0029609E"/>
    <w:rsid w:val="002A0DAA"/>
    <w:rsid w:val="002A565C"/>
    <w:rsid w:val="002B5B88"/>
    <w:rsid w:val="002C2D15"/>
    <w:rsid w:val="002F0B9C"/>
    <w:rsid w:val="002F2976"/>
    <w:rsid w:val="002F5B13"/>
    <w:rsid w:val="0030002B"/>
    <w:rsid w:val="00306FD3"/>
    <w:rsid w:val="003132FC"/>
    <w:rsid w:val="00313795"/>
    <w:rsid w:val="0031659D"/>
    <w:rsid w:val="00341082"/>
    <w:rsid w:val="003450CE"/>
    <w:rsid w:val="00346984"/>
    <w:rsid w:val="003949FC"/>
    <w:rsid w:val="003B0DEC"/>
    <w:rsid w:val="003F2499"/>
    <w:rsid w:val="0040030A"/>
    <w:rsid w:val="00403303"/>
    <w:rsid w:val="00420CE1"/>
    <w:rsid w:val="00423215"/>
    <w:rsid w:val="00444D3B"/>
    <w:rsid w:val="00460A07"/>
    <w:rsid w:val="00462072"/>
    <w:rsid w:val="00470BC4"/>
    <w:rsid w:val="00474CA8"/>
    <w:rsid w:val="004A05B5"/>
    <w:rsid w:val="004B4C11"/>
    <w:rsid w:val="004B6E05"/>
    <w:rsid w:val="004C0AC1"/>
    <w:rsid w:val="004C62A2"/>
    <w:rsid w:val="004E6A9F"/>
    <w:rsid w:val="004F733B"/>
    <w:rsid w:val="005307A3"/>
    <w:rsid w:val="00560625"/>
    <w:rsid w:val="0056544E"/>
    <w:rsid w:val="00567334"/>
    <w:rsid w:val="005762AA"/>
    <w:rsid w:val="00593F83"/>
    <w:rsid w:val="005B1B18"/>
    <w:rsid w:val="005C1539"/>
    <w:rsid w:val="005D0CD9"/>
    <w:rsid w:val="005E0899"/>
    <w:rsid w:val="00613AB7"/>
    <w:rsid w:val="0063156E"/>
    <w:rsid w:val="0063640F"/>
    <w:rsid w:val="00643660"/>
    <w:rsid w:val="00643B93"/>
    <w:rsid w:val="00653852"/>
    <w:rsid w:val="00677C17"/>
    <w:rsid w:val="0068191E"/>
    <w:rsid w:val="00697AC7"/>
    <w:rsid w:val="006A00D9"/>
    <w:rsid w:val="006B0FAC"/>
    <w:rsid w:val="006B3954"/>
    <w:rsid w:val="006B4092"/>
    <w:rsid w:val="006C2068"/>
    <w:rsid w:val="006C5D9A"/>
    <w:rsid w:val="006D11DD"/>
    <w:rsid w:val="006E563F"/>
    <w:rsid w:val="006E630E"/>
    <w:rsid w:val="006F3691"/>
    <w:rsid w:val="006F382D"/>
    <w:rsid w:val="006F5B7B"/>
    <w:rsid w:val="00702934"/>
    <w:rsid w:val="00706DE1"/>
    <w:rsid w:val="00715D89"/>
    <w:rsid w:val="00741A18"/>
    <w:rsid w:val="007531F4"/>
    <w:rsid w:val="00767776"/>
    <w:rsid w:val="00786916"/>
    <w:rsid w:val="007943C0"/>
    <w:rsid w:val="007B317D"/>
    <w:rsid w:val="007C19C1"/>
    <w:rsid w:val="007C5482"/>
    <w:rsid w:val="007C66DF"/>
    <w:rsid w:val="007C7540"/>
    <w:rsid w:val="00855640"/>
    <w:rsid w:val="0086454C"/>
    <w:rsid w:val="00875343"/>
    <w:rsid w:val="00885BC5"/>
    <w:rsid w:val="008A5CCC"/>
    <w:rsid w:val="008D1043"/>
    <w:rsid w:val="008E71C4"/>
    <w:rsid w:val="008F0BFD"/>
    <w:rsid w:val="008F520B"/>
    <w:rsid w:val="00902101"/>
    <w:rsid w:val="009024DB"/>
    <w:rsid w:val="0090579F"/>
    <w:rsid w:val="00911B3E"/>
    <w:rsid w:val="00915BE7"/>
    <w:rsid w:val="0091615B"/>
    <w:rsid w:val="00921122"/>
    <w:rsid w:val="00940955"/>
    <w:rsid w:val="00947682"/>
    <w:rsid w:val="009518BB"/>
    <w:rsid w:val="009547D1"/>
    <w:rsid w:val="00954C0E"/>
    <w:rsid w:val="0097509E"/>
    <w:rsid w:val="00986BD3"/>
    <w:rsid w:val="00992968"/>
    <w:rsid w:val="009A028B"/>
    <w:rsid w:val="009A2F5C"/>
    <w:rsid w:val="009A6787"/>
    <w:rsid w:val="009E40A6"/>
    <w:rsid w:val="009E7AB8"/>
    <w:rsid w:val="009F17DA"/>
    <w:rsid w:val="00A110E5"/>
    <w:rsid w:val="00A13BDB"/>
    <w:rsid w:val="00A17578"/>
    <w:rsid w:val="00A23DF3"/>
    <w:rsid w:val="00A375E4"/>
    <w:rsid w:val="00A52881"/>
    <w:rsid w:val="00A53079"/>
    <w:rsid w:val="00A60143"/>
    <w:rsid w:val="00A62CDC"/>
    <w:rsid w:val="00A856FC"/>
    <w:rsid w:val="00AA0B66"/>
    <w:rsid w:val="00AB313A"/>
    <w:rsid w:val="00AE027D"/>
    <w:rsid w:val="00AE5A0C"/>
    <w:rsid w:val="00AF42A0"/>
    <w:rsid w:val="00B23930"/>
    <w:rsid w:val="00B572A9"/>
    <w:rsid w:val="00B60A24"/>
    <w:rsid w:val="00B863A5"/>
    <w:rsid w:val="00B945F4"/>
    <w:rsid w:val="00B9518C"/>
    <w:rsid w:val="00BA2251"/>
    <w:rsid w:val="00BB68ED"/>
    <w:rsid w:val="00BC1A50"/>
    <w:rsid w:val="00BF1455"/>
    <w:rsid w:val="00BF6124"/>
    <w:rsid w:val="00C00260"/>
    <w:rsid w:val="00C03187"/>
    <w:rsid w:val="00C0524C"/>
    <w:rsid w:val="00C135BB"/>
    <w:rsid w:val="00C40319"/>
    <w:rsid w:val="00C52C26"/>
    <w:rsid w:val="00C63FDD"/>
    <w:rsid w:val="00C66D0E"/>
    <w:rsid w:val="00C81494"/>
    <w:rsid w:val="00C86EA8"/>
    <w:rsid w:val="00C939DD"/>
    <w:rsid w:val="00CC27B2"/>
    <w:rsid w:val="00CC482D"/>
    <w:rsid w:val="00CE7C6C"/>
    <w:rsid w:val="00CF7576"/>
    <w:rsid w:val="00D158BC"/>
    <w:rsid w:val="00D37BD3"/>
    <w:rsid w:val="00D6264C"/>
    <w:rsid w:val="00D651DA"/>
    <w:rsid w:val="00D91F58"/>
    <w:rsid w:val="00D96917"/>
    <w:rsid w:val="00DB66A8"/>
    <w:rsid w:val="00DE26F9"/>
    <w:rsid w:val="00DF7F62"/>
    <w:rsid w:val="00E000E1"/>
    <w:rsid w:val="00E13A11"/>
    <w:rsid w:val="00E21683"/>
    <w:rsid w:val="00E25E4B"/>
    <w:rsid w:val="00E426F3"/>
    <w:rsid w:val="00E443F6"/>
    <w:rsid w:val="00E712AE"/>
    <w:rsid w:val="00E72677"/>
    <w:rsid w:val="00EB4C7D"/>
    <w:rsid w:val="00EC2B34"/>
    <w:rsid w:val="00EC4DFB"/>
    <w:rsid w:val="00ED1164"/>
    <w:rsid w:val="00ED2A32"/>
    <w:rsid w:val="00ED3622"/>
    <w:rsid w:val="00ED7104"/>
    <w:rsid w:val="00EF1108"/>
    <w:rsid w:val="00F046F9"/>
    <w:rsid w:val="00F23F88"/>
    <w:rsid w:val="00F37FEB"/>
    <w:rsid w:val="00F415B5"/>
    <w:rsid w:val="00F463F2"/>
    <w:rsid w:val="00F544ED"/>
    <w:rsid w:val="00F729FD"/>
    <w:rsid w:val="00F930E6"/>
    <w:rsid w:val="00FA038F"/>
    <w:rsid w:val="00FE40F7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62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62AA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rsid w:val="00047F36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BA2251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BA2251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9A6787"/>
    <w:rPr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9A6787"/>
    <w:rPr>
      <w:rFonts w:cs="Times New Roman"/>
      <w:vertAlign w:val="superscript"/>
    </w:rPr>
  </w:style>
  <w:style w:type="paragraph" w:customStyle="1" w:styleId="aa">
    <w:name w:val="Знак"/>
    <w:basedOn w:val="a"/>
    <w:uiPriority w:val="99"/>
    <w:rsid w:val="00576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5762AA"/>
    <w:rPr>
      <w:b/>
      <w:color w:val="000080"/>
    </w:rPr>
  </w:style>
  <w:style w:type="paragraph" w:customStyle="1" w:styleId="ac">
    <w:name w:val="Знак Знак Знак"/>
    <w:basedOn w:val="a"/>
    <w:uiPriority w:val="99"/>
    <w:rsid w:val="005762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C52C2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C52C26"/>
    <w:rPr>
      <w:rFonts w:cs="Times New Roman"/>
      <w:sz w:val="24"/>
      <w:szCs w:val="24"/>
    </w:rPr>
  </w:style>
  <w:style w:type="paragraph" w:customStyle="1" w:styleId="ConsTitle">
    <w:name w:val="ConsTitle"/>
    <w:rsid w:val="00C52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15BE7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915BE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5BE7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915BE7"/>
    <w:pPr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styleId="af1">
    <w:name w:val="endnote text"/>
    <w:basedOn w:val="a"/>
    <w:link w:val="af2"/>
    <w:uiPriority w:val="99"/>
    <w:semiHidden/>
    <w:unhideWhenUsed/>
    <w:rsid w:val="00EF11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F1108"/>
  </w:style>
  <w:style w:type="character" w:styleId="af3">
    <w:name w:val="endnote reference"/>
    <w:uiPriority w:val="99"/>
    <w:semiHidden/>
    <w:unhideWhenUsed/>
    <w:rsid w:val="00EF1108"/>
    <w:rPr>
      <w:vertAlign w:val="superscript"/>
    </w:rPr>
  </w:style>
  <w:style w:type="paragraph" w:customStyle="1" w:styleId="ConsNormal">
    <w:name w:val="ConsNormal"/>
    <w:rsid w:val="00C81494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W-">
    <w:name w:val="WW-Базовый"/>
    <w:rsid w:val="00C81494"/>
    <w:pPr>
      <w:suppressAutoHyphens/>
      <w:ind w:firstLine="567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осуществления исполнительными органами государственной</vt:lpstr>
    </vt:vector>
  </TitlesOfParts>
  <Company>KUGI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осуществления исполнительными органами государственной</dc:title>
  <dc:creator>NoteBook</dc:creator>
  <cp:lastModifiedBy>User</cp:lastModifiedBy>
  <cp:revision>2</cp:revision>
  <cp:lastPrinted>2022-12-30T07:09:00Z</cp:lastPrinted>
  <dcterms:created xsi:type="dcterms:W3CDTF">2023-11-29T08:29:00Z</dcterms:created>
  <dcterms:modified xsi:type="dcterms:W3CDTF">2023-11-29T08:29:00Z</dcterms:modified>
</cp:coreProperties>
</file>